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3E26" w14:textId="5E3CDE51" w:rsidR="00FC1BEB" w:rsidRDefault="00FC1BE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029AC08" w14:textId="77777777" w:rsidR="005A6E3B" w:rsidRPr="00960CAB" w:rsidRDefault="005A6E3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F442B4C" w14:textId="778BC8EF" w:rsidR="0043019A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833923">
        <w:rPr>
          <w:rFonts w:ascii="Arial" w:hAnsi="Arial" w:cs="Arial"/>
          <w:b/>
          <w:sz w:val="40"/>
          <w:szCs w:val="40"/>
        </w:rPr>
        <w:t>10</w:t>
      </w:r>
    </w:p>
    <w:p w14:paraId="253E001E" w14:textId="77777777" w:rsidR="0043019A" w:rsidRPr="0043019A" w:rsidRDefault="0043019A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6696F50E" w14:textId="2EC7DB56" w:rsidR="00D00B4E" w:rsidRDefault="00D00B4E" w:rsidP="00D00B4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 </w:t>
      </w:r>
      <w:r w:rsidR="00833923">
        <w:rPr>
          <w:rFonts w:ascii="Arial" w:hAnsi="Arial" w:cs="Arial"/>
          <w:b/>
          <w:sz w:val="40"/>
          <w:szCs w:val="40"/>
        </w:rPr>
        <w:t>Bauen im Denkmal</w:t>
      </w:r>
    </w:p>
    <w:p w14:paraId="0B90EC42" w14:textId="77777777" w:rsidR="00573D18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</w:p>
    <w:p w14:paraId="10818445" w14:textId="467F38E3" w:rsidR="009703D6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113138" w:rsidRPr="00113138">
        <w:rPr>
          <w:rFonts w:ascii="Arial" w:hAnsi="Arial" w:cs="Arial"/>
          <w:sz w:val="32"/>
          <w:szCs w:val="32"/>
        </w:rPr>
        <w:t>Erweiterung der Gesamtschule Weierheide</w:t>
      </w:r>
    </w:p>
    <w:p w14:paraId="53BBF447" w14:textId="77777777" w:rsidR="009703D6" w:rsidRPr="00761BE4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C971DE2" w14:textId="07E631AD" w:rsidR="009703D6" w:rsidRPr="00761BE4" w:rsidRDefault="00A334DF" w:rsidP="009703D6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A334DF">
        <w:rPr>
          <w:rFonts w:ascii="Arial" w:hAnsi="Arial" w:cs="Arial"/>
          <w:sz w:val="22"/>
          <w:szCs w:val="22"/>
        </w:rPr>
        <w:t>67/2026/3965</w:t>
      </w:r>
    </w:p>
    <w:p w14:paraId="606C22B6" w14:textId="4AFBAE29" w:rsidR="00E12B42" w:rsidRDefault="00E12B42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F7C81D3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F7FCE93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C1DDCA1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0A3ACFC" w14:textId="77777777" w:rsidR="00D00B4E" w:rsidRPr="00206085" w:rsidRDefault="00D00B4E" w:rsidP="00D00B4E">
      <w:pPr>
        <w:jc w:val="both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 w:rsidRPr="002913B1">
        <w:rPr>
          <w:rFonts w:ascii="Arial" w:hAnsi="Arial" w:cs="Arial"/>
          <w:highlight w:val="yellow"/>
        </w:rPr>
        <w:t>____</w:t>
      </w:r>
    </w:p>
    <w:p w14:paraId="15674DAB" w14:textId="36933006" w:rsidR="00D1598A" w:rsidRPr="00D1598A" w:rsidRDefault="00D00B4E" w:rsidP="00D1598A">
      <w:pPr>
        <w:jc w:val="both"/>
        <w:rPr>
          <w:rFonts w:ascii="Arial" w:hAnsi="Arial" w:cs="Arial"/>
          <w:b/>
        </w:rPr>
      </w:pPr>
      <w:r w:rsidRPr="00D95040">
        <w:rPr>
          <w:rFonts w:ascii="Arial" w:hAnsi="Arial" w:cs="Arial"/>
          <w:b/>
        </w:rPr>
        <w:t xml:space="preserve">mindestens </w:t>
      </w:r>
      <w:r w:rsidR="00833923">
        <w:rPr>
          <w:rFonts w:ascii="Arial" w:hAnsi="Arial" w:cs="Arial"/>
          <w:b/>
        </w:rPr>
        <w:t>eine</w:t>
      </w:r>
      <w:r w:rsidR="00113138">
        <w:rPr>
          <w:rFonts w:ascii="Arial" w:hAnsi="Arial" w:cs="Arial"/>
          <w:b/>
        </w:rPr>
        <w:t xml:space="preserve"> abgeschlossene</w:t>
      </w:r>
      <w:r w:rsidRPr="00D95040">
        <w:rPr>
          <w:rFonts w:ascii="Arial" w:hAnsi="Arial" w:cs="Arial"/>
          <w:b/>
        </w:rPr>
        <w:t xml:space="preserve"> Referenz </w:t>
      </w:r>
      <w:r w:rsidR="00833923" w:rsidRPr="00833923">
        <w:rPr>
          <w:rFonts w:ascii="Arial" w:hAnsi="Arial" w:cs="Arial"/>
          <w:b/>
        </w:rPr>
        <w:t>über Bauleistungen an Kulturdenkmälern</w:t>
      </w:r>
    </w:p>
    <w:p w14:paraId="78551C95" w14:textId="6AC9B2F1" w:rsidR="00833923" w:rsidRPr="00833923" w:rsidRDefault="00833923" w:rsidP="00833923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833923">
        <w:rPr>
          <w:rFonts w:ascii="Arial" w:hAnsi="Arial" w:cs="Arial"/>
          <w:b/>
        </w:rPr>
        <w:t xml:space="preserve">mit Baukosten Denkmalanteil je Referenz ≥ </w:t>
      </w:r>
      <w:r w:rsidR="00CB5C7C">
        <w:rPr>
          <w:rFonts w:ascii="Arial" w:hAnsi="Arial" w:cs="Arial"/>
          <w:b/>
        </w:rPr>
        <w:t>300.000</w:t>
      </w:r>
      <w:r w:rsidRPr="00833923">
        <w:rPr>
          <w:rFonts w:ascii="Arial" w:hAnsi="Arial" w:cs="Arial"/>
          <w:b/>
        </w:rPr>
        <w:t xml:space="preserve"> Euro netto,</w:t>
      </w:r>
    </w:p>
    <w:p w14:paraId="5B5BDA38" w14:textId="3E315BD1" w:rsidR="00CA1566" w:rsidRPr="00CA1566" w:rsidRDefault="00833923" w:rsidP="00833923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833923">
        <w:rPr>
          <w:rFonts w:ascii="Arial" w:hAnsi="Arial" w:cs="Arial"/>
          <w:b/>
        </w:rPr>
        <w:t>Fertigstellung der LP 8 nach dem 01.01.2016</w:t>
      </w:r>
      <w:r w:rsidR="00D1598A" w:rsidRPr="00D1598A">
        <w:rPr>
          <w:rFonts w:ascii="Arial" w:hAnsi="Arial" w:cs="Arial"/>
          <w:b/>
        </w:rPr>
        <w:t>.</w:t>
      </w:r>
      <w:r w:rsidR="00CA1566" w:rsidRPr="00CA1566">
        <w:rPr>
          <w:rFonts w:ascii="Arial" w:hAnsi="Arial" w:cs="Arial"/>
          <w:b/>
        </w:rPr>
        <w:t xml:space="preserve">  </w:t>
      </w:r>
    </w:p>
    <w:p w14:paraId="0E1D143A" w14:textId="548F8814" w:rsidR="00D00B4E" w:rsidRPr="00E24D4C" w:rsidRDefault="00D00B4E" w:rsidP="00D00B4E">
      <w:pPr>
        <w:pStyle w:val="Listenabsatz"/>
        <w:ind w:left="360"/>
        <w:jc w:val="both"/>
        <w:rPr>
          <w:rFonts w:ascii="Arial" w:hAnsi="Arial" w:cs="Arial"/>
          <w:b/>
        </w:rPr>
      </w:pPr>
    </w:p>
    <w:p w14:paraId="0C9DB0FB" w14:textId="2B80716E" w:rsidR="00D00B4E" w:rsidRPr="00D95040" w:rsidRDefault="00F30D51" w:rsidP="00D00B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Kann</w:t>
      </w:r>
      <w:r w:rsidR="00D00B4E" w:rsidRPr="00D95040">
        <w:rPr>
          <w:rFonts w:ascii="Arial" w:hAnsi="Arial" w:cs="Arial"/>
          <w:i/>
        </w:rPr>
        <w:t xml:space="preserve"> nicht mindestens </w:t>
      </w:r>
      <w:r>
        <w:rPr>
          <w:rFonts w:ascii="Arial" w:hAnsi="Arial" w:cs="Arial"/>
          <w:i/>
        </w:rPr>
        <w:t>eine</w:t>
      </w:r>
      <w:r w:rsidR="00D00B4E" w:rsidRPr="00D95040">
        <w:rPr>
          <w:rFonts w:ascii="Arial" w:hAnsi="Arial" w:cs="Arial"/>
          <w:i/>
        </w:rPr>
        <w:t xml:space="preserve"> Referenz nachgewiesen werden, wird der Teilnahmeantrag </w:t>
      </w:r>
      <w:r w:rsidR="00D00B4E" w:rsidRPr="00D95040">
        <w:rPr>
          <w:rFonts w:ascii="Arial" w:hAnsi="Arial" w:cs="Arial"/>
          <w:i/>
          <w:u w:val="single"/>
        </w:rPr>
        <w:t>ausgeschlossen</w:t>
      </w:r>
      <w:r w:rsidR="00D00B4E" w:rsidRPr="00D95040">
        <w:rPr>
          <w:rFonts w:ascii="Arial" w:hAnsi="Arial" w:cs="Arial"/>
          <w:i/>
        </w:rPr>
        <w:t>.</w:t>
      </w:r>
    </w:p>
    <w:p w14:paraId="189B35FC" w14:textId="77777777" w:rsidR="00D00B4E" w:rsidRPr="00477764" w:rsidRDefault="00D00B4E" w:rsidP="00D00B4E">
      <w:pPr>
        <w:jc w:val="both"/>
        <w:rPr>
          <w:rFonts w:ascii="Arial" w:hAnsi="Arial" w:cs="Arial"/>
        </w:rPr>
      </w:pPr>
    </w:p>
    <w:p w14:paraId="1572C78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F5C2525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953BFCD" w14:textId="1D97F5C4" w:rsidR="00CA1566" w:rsidRDefault="00CA1566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Bewerber</w:t>
      </w:r>
      <w:r w:rsidR="0037510F">
        <w:rPr>
          <w:rFonts w:ascii="Arial" w:hAnsi="Arial" w:cs="Arial"/>
          <w:b/>
          <w:bCs/>
        </w:rPr>
        <w:t xml:space="preserve"> bzw.</w:t>
      </w:r>
      <w:r>
        <w:rPr>
          <w:rFonts w:ascii="Arial" w:hAnsi="Arial" w:cs="Arial"/>
          <w:b/>
          <w:bCs/>
        </w:rPr>
        <w:t xml:space="preserve"> Erbringer der</w:t>
      </w:r>
    </w:p>
    <w:p w14:paraId="3D09E202" w14:textId="34B43775" w:rsidR="00D00B4E" w:rsidRDefault="00D1598A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Bauleistungen</w:t>
      </w:r>
      <w:r w:rsidR="00CA1566">
        <w:rPr>
          <w:rFonts w:ascii="Arial" w:hAnsi="Arial" w:cs="Arial"/>
          <w:b/>
          <w:bCs/>
        </w:rPr>
        <w:t xml:space="preserve">: </w:t>
      </w:r>
      <w:r w:rsidR="00D00B4E">
        <w:rPr>
          <w:rFonts w:ascii="Arial" w:hAnsi="Arial" w:cs="Arial"/>
        </w:rPr>
        <w:tab/>
      </w:r>
      <w:r w:rsidR="00D00B4E" w:rsidRPr="00D95040">
        <w:rPr>
          <w:rFonts w:ascii="Arial" w:hAnsi="Arial" w:cs="Arial"/>
          <w:b/>
          <w:highlight w:val="yellow"/>
        </w:rPr>
        <w:t>_________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_____________________________</w:t>
      </w:r>
    </w:p>
    <w:p w14:paraId="3F3035A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0F6DE536" w14:textId="77777777" w:rsidR="0080142A" w:rsidRDefault="0080142A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2F68E7B0" w14:textId="6C06CD6D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Auftraggeber</w:t>
      </w:r>
      <w:r w:rsidR="00CA1566">
        <w:rPr>
          <w:rFonts w:ascii="Arial" w:hAnsi="Arial" w:cs="Arial"/>
          <w:b/>
        </w:rPr>
        <w:t xml:space="preserve"> der Referenz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68D08D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4B98883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35AE0EE7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100ED8F6" w14:textId="77777777" w:rsidR="00CD5438" w:rsidRDefault="00CD5438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47791E1" w14:textId="1771FCD3" w:rsidR="00850C71" w:rsidRDefault="00850C71" w:rsidP="00850C71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Baukosten </w:t>
      </w:r>
      <w:r w:rsidR="00833923">
        <w:rPr>
          <w:rFonts w:ascii="Arial" w:hAnsi="Arial" w:cs="Arial"/>
          <w:b/>
          <w:bCs/>
        </w:rPr>
        <w:t>Denkmalanteil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</w:t>
      </w:r>
    </w:p>
    <w:p w14:paraId="2A24652B" w14:textId="77777777" w:rsidR="00850C71" w:rsidRDefault="00850C71" w:rsidP="00850C71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5ED8D66" w14:textId="27C193BD" w:rsidR="00D00B4E" w:rsidRPr="00E24D4C" w:rsidRDefault="0037510F" w:rsidP="00D00B4E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Leistungsbeginn</w:t>
      </w:r>
      <w:r w:rsidR="0045771A">
        <w:rPr>
          <w:rFonts w:ascii="Arial" w:hAnsi="Arial" w:cs="Arial"/>
          <w:b/>
        </w:rPr>
        <w:t>:</w:t>
      </w:r>
      <w:r w:rsidR="00D00B4E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D00B4E" w:rsidRPr="00D95040">
        <w:rPr>
          <w:rFonts w:ascii="Arial" w:hAnsi="Arial" w:cs="Arial"/>
          <w:b/>
          <w:highlight w:val="yellow"/>
        </w:rPr>
        <w:t>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</w:t>
      </w:r>
    </w:p>
    <w:p w14:paraId="572835E3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B57D52E" w14:textId="249F21C2" w:rsidR="0045771A" w:rsidRPr="00E24D4C" w:rsidRDefault="00113138" w:rsidP="0045771A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Fertigstellung LP </w:t>
      </w:r>
      <w:r w:rsidR="009E629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nach HOAI</w:t>
      </w:r>
      <w:r w:rsidR="0045771A">
        <w:rPr>
          <w:rFonts w:ascii="Arial" w:hAnsi="Arial" w:cs="Arial"/>
          <w:b/>
        </w:rPr>
        <w:t>:</w:t>
      </w:r>
      <w:r w:rsidR="0045771A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45771A" w:rsidRPr="00D95040">
        <w:rPr>
          <w:rFonts w:ascii="Arial" w:hAnsi="Arial" w:cs="Arial"/>
          <w:b/>
          <w:highlight w:val="yellow"/>
        </w:rPr>
        <w:t>______</w:t>
      </w:r>
      <w:r w:rsidR="0045771A" w:rsidRPr="002913B1">
        <w:rPr>
          <w:rFonts w:ascii="Arial" w:hAnsi="Arial" w:cs="Arial"/>
          <w:highlight w:val="yellow"/>
        </w:rPr>
        <w:t>_______</w:t>
      </w:r>
      <w:r w:rsidR="0045771A">
        <w:rPr>
          <w:rFonts w:ascii="Arial" w:hAnsi="Arial" w:cs="Arial"/>
          <w:highlight w:val="yellow"/>
        </w:rPr>
        <w:t>______________________</w:t>
      </w:r>
    </w:p>
    <w:p w14:paraId="3CA83230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B5969" w14:textId="7BDE0E4B" w:rsidR="0045771A" w:rsidRDefault="0045771A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0F07DF35" w14:textId="77777777" w:rsidR="0037510F" w:rsidRDefault="0037510F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1B9A246C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 w:rsidRPr="00206085"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0373F391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253BB3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142405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AC14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5A09DC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D2096D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C079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C03359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22AC96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lastRenderedPageBreak/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7C4F9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05A33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D53C66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1EF519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18BA4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E519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A7DEA8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99EAA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ACB93FC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EF8EE6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DFE187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DDBE3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7B8DE2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A2E397A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A6004F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A62B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3993C0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89FB71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23F1D0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A49A0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5A07F7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945B31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1F47D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808DC4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DCB7D5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294EE2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680ABF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1535C6F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040F6EB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74D755A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19BF1B0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693A74E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9864849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F8FD031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B32C011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4FF24F7" w14:textId="77777777" w:rsidR="00657EA1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B39FAF0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A5C8F8B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BFBB6D7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2A22CCC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9D6E06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C927C79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ABE12D0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8E492D8" w14:textId="77777777" w:rsidR="00657EA1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3E26E23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0A836B7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047EA03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1E965A2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1ECCAF3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432909C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E2A3B1" w14:textId="77777777" w:rsidR="00657EA1" w:rsidRPr="00200CB0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BAE69CF" w14:textId="77777777" w:rsidR="00657EA1" w:rsidRDefault="00657EA1" w:rsidP="00657EA1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33D76C0" w14:textId="77777777" w:rsidR="00071E2F" w:rsidRDefault="00071E2F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5DACD299" w14:textId="78017EB6" w:rsidR="00606DAF" w:rsidRPr="00071E2F" w:rsidRDefault="00D00B4E" w:rsidP="00071E2F">
      <w:pPr>
        <w:pStyle w:val="Abs1"/>
        <w:rPr>
          <w:rFonts w:ascii="Arial" w:hAnsi="Arial" w:cs="Arial"/>
          <w:b/>
        </w:rPr>
      </w:pPr>
      <w:r w:rsidRPr="00206085"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606DAF" w:rsidRPr="00071E2F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29F9" w14:textId="77777777" w:rsidR="00F3672F" w:rsidRDefault="00F3672F">
      <w:r>
        <w:separator/>
      </w:r>
    </w:p>
  </w:endnote>
  <w:endnote w:type="continuationSeparator" w:id="0">
    <w:p w14:paraId="32753317" w14:textId="77777777" w:rsidR="00F3672F" w:rsidRDefault="00F3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102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EDFF2C" w14:textId="66FF5D25" w:rsidR="00D00B4E" w:rsidRPr="00D00B4E" w:rsidRDefault="00D00B4E">
        <w:pPr>
          <w:pStyle w:val="Fuzeile"/>
          <w:jc w:val="center"/>
          <w:rPr>
            <w:rFonts w:ascii="Arial" w:hAnsi="Arial" w:cs="Arial"/>
            <w:sz w:val="18"/>
            <w:szCs w:val="18"/>
          </w:rPr>
        </w:pPr>
        <w:r w:rsidRPr="00D00B4E">
          <w:rPr>
            <w:rFonts w:ascii="Arial" w:hAnsi="Arial" w:cs="Arial"/>
            <w:sz w:val="18"/>
            <w:szCs w:val="18"/>
          </w:rPr>
          <w:fldChar w:fldCharType="begin"/>
        </w:r>
        <w:r w:rsidRPr="00D00B4E">
          <w:rPr>
            <w:rFonts w:ascii="Arial" w:hAnsi="Arial" w:cs="Arial"/>
            <w:sz w:val="18"/>
            <w:szCs w:val="18"/>
          </w:rPr>
          <w:instrText>PAGE   \* MERGEFORMAT</w:instrText>
        </w:r>
        <w:r w:rsidRPr="00D00B4E">
          <w:rPr>
            <w:rFonts w:ascii="Arial" w:hAnsi="Arial" w:cs="Arial"/>
            <w:sz w:val="18"/>
            <w:szCs w:val="18"/>
          </w:rPr>
          <w:fldChar w:fldCharType="separate"/>
        </w:r>
        <w:r w:rsidRPr="00D00B4E">
          <w:rPr>
            <w:rFonts w:ascii="Arial" w:hAnsi="Arial" w:cs="Arial"/>
            <w:sz w:val="18"/>
            <w:szCs w:val="18"/>
          </w:rPr>
          <w:t>2</w:t>
        </w:r>
        <w:r w:rsidRPr="00D00B4E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324D3F" w14:textId="36E37863" w:rsidR="00F3672F" w:rsidRPr="00190BA6" w:rsidRDefault="00D00B4E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657EA1">
      <w:rPr>
        <w:rFonts w:ascii="Arial" w:hAnsi="Arial" w:cs="Arial"/>
        <w:sz w:val="20"/>
      </w:rPr>
      <w:t>06</w:t>
    </w:r>
    <w:r>
      <w:rPr>
        <w:rFonts w:ascii="Arial" w:hAnsi="Arial" w:cs="Arial"/>
        <w:sz w:val="20"/>
      </w:rPr>
      <w:t>.</w:t>
    </w:r>
    <w:r w:rsidR="00446CAB">
      <w:rPr>
        <w:rFonts w:ascii="Arial" w:hAnsi="Arial" w:cs="Arial"/>
        <w:sz w:val="20"/>
      </w:rPr>
      <w:t>0</w:t>
    </w:r>
    <w:r w:rsidR="00657EA1">
      <w:rPr>
        <w:rFonts w:ascii="Arial" w:hAnsi="Arial" w:cs="Arial"/>
        <w:sz w:val="20"/>
      </w:rPr>
      <w:t>7</w:t>
    </w:r>
    <w:r>
      <w:rPr>
        <w:rFonts w:ascii="Arial" w:hAnsi="Arial" w:cs="Arial"/>
        <w:sz w:val="20"/>
      </w:rPr>
      <w:t>.202</w:t>
    </w:r>
    <w:r w:rsidR="00446CAB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2C3F" w14:textId="77777777" w:rsidR="00F3672F" w:rsidRDefault="00F3672F">
      <w:r>
        <w:separator/>
      </w:r>
    </w:p>
  </w:footnote>
  <w:footnote w:type="continuationSeparator" w:id="0">
    <w:p w14:paraId="19A30B88" w14:textId="77777777" w:rsidR="00F3672F" w:rsidRDefault="00F3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6C54" w14:textId="0AA58651" w:rsidR="00F3672F" w:rsidRDefault="009703D6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1E8BB9" wp14:editId="2DE2F7D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92BDC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3B80FAC5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6D98" w14:textId="77777777" w:rsidR="00F3672F" w:rsidRDefault="00F3672F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32A6A"/>
    <w:multiLevelType w:val="hybridMultilevel"/>
    <w:tmpl w:val="99AE20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A36FF"/>
    <w:multiLevelType w:val="hybridMultilevel"/>
    <w:tmpl w:val="3912BC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2951978">
    <w:abstractNumId w:val="2"/>
  </w:num>
  <w:num w:numId="2" w16cid:durableId="930360443">
    <w:abstractNumId w:val="3"/>
  </w:num>
  <w:num w:numId="3" w16cid:durableId="2098822605">
    <w:abstractNumId w:val="0"/>
  </w:num>
  <w:num w:numId="4" w16cid:durableId="1080324177">
    <w:abstractNumId w:val="4"/>
  </w:num>
  <w:num w:numId="5" w16cid:durableId="966472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CCDC8A4A-2C54-430A-ADD1-73D723489522}"/>
    <w:docVar w:name="dgnword-eventsink" w:val="818779664"/>
    <w:docVar w:name="Kuerzel" w:val="\2"/>
    <w:docVar w:name="RWPDokuTyp" w:val="Brief2"/>
  </w:docVars>
  <w:rsids>
    <w:rsidRoot w:val="00D832C8"/>
    <w:rsid w:val="0000252C"/>
    <w:rsid w:val="00013879"/>
    <w:rsid w:val="00055252"/>
    <w:rsid w:val="00071E2F"/>
    <w:rsid w:val="00082B35"/>
    <w:rsid w:val="00087DCB"/>
    <w:rsid w:val="00113138"/>
    <w:rsid w:val="00147C37"/>
    <w:rsid w:val="00190BA6"/>
    <w:rsid w:val="001E33DC"/>
    <w:rsid w:val="00200CB0"/>
    <w:rsid w:val="00240A5B"/>
    <w:rsid w:val="00272718"/>
    <w:rsid w:val="002A6374"/>
    <w:rsid w:val="003063CC"/>
    <w:rsid w:val="00316009"/>
    <w:rsid w:val="00326D3D"/>
    <w:rsid w:val="00331ED2"/>
    <w:rsid w:val="00336089"/>
    <w:rsid w:val="0037510F"/>
    <w:rsid w:val="00393E82"/>
    <w:rsid w:val="003B6C4E"/>
    <w:rsid w:val="0040720B"/>
    <w:rsid w:val="0043019A"/>
    <w:rsid w:val="00431B6A"/>
    <w:rsid w:val="0044329D"/>
    <w:rsid w:val="00445C7F"/>
    <w:rsid w:val="00446CAB"/>
    <w:rsid w:val="00450708"/>
    <w:rsid w:val="0045771A"/>
    <w:rsid w:val="0046671B"/>
    <w:rsid w:val="004813E9"/>
    <w:rsid w:val="004C3B63"/>
    <w:rsid w:val="004E61E9"/>
    <w:rsid w:val="00521FF0"/>
    <w:rsid w:val="00573D18"/>
    <w:rsid w:val="005970C5"/>
    <w:rsid w:val="005A6E3B"/>
    <w:rsid w:val="005D7A80"/>
    <w:rsid w:val="005E691B"/>
    <w:rsid w:val="00606DAF"/>
    <w:rsid w:val="00610462"/>
    <w:rsid w:val="006231FC"/>
    <w:rsid w:val="00657EA1"/>
    <w:rsid w:val="006779D1"/>
    <w:rsid w:val="00695A90"/>
    <w:rsid w:val="006A107D"/>
    <w:rsid w:val="006A180A"/>
    <w:rsid w:val="006B0523"/>
    <w:rsid w:val="006B4391"/>
    <w:rsid w:val="0070723B"/>
    <w:rsid w:val="00792B5F"/>
    <w:rsid w:val="007B34BA"/>
    <w:rsid w:val="0080142A"/>
    <w:rsid w:val="00801E61"/>
    <w:rsid w:val="00825E05"/>
    <w:rsid w:val="00833923"/>
    <w:rsid w:val="0084594F"/>
    <w:rsid w:val="00850C71"/>
    <w:rsid w:val="00866EC4"/>
    <w:rsid w:val="008B57D4"/>
    <w:rsid w:val="00907A06"/>
    <w:rsid w:val="00910A92"/>
    <w:rsid w:val="009174B8"/>
    <w:rsid w:val="00960CAB"/>
    <w:rsid w:val="009703D6"/>
    <w:rsid w:val="0097434D"/>
    <w:rsid w:val="00974B03"/>
    <w:rsid w:val="009A6C29"/>
    <w:rsid w:val="009E629F"/>
    <w:rsid w:val="009F7990"/>
    <w:rsid w:val="00A2420C"/>
    <w:rsid w:val="00A334DF"/>
    <w:rsid w:val="00A42E96"/>
    <w:rsid w:val="00A464E9"/>
    <w:rsid w:val="00A60F45"/>
    <w:rsid w:val="00A717FA"/>
    <w:rsid w:val="00A915F1"/>
    <w:rsid w:val="00AA5B67"/>
    <w:rsid w:val="00AB6B9D"/>
    <w:rsid w:val="00AC6C7D"/>
    <w:rsid w:val="00AD57F8"/>
    <w:rsid w:val="00AD6EC5"/>
    <w:rsid w:val="00AE2B83"/>
    <w:rsid w:val="00B34A0D"/>
    <w:rsid w:val="00B3608F"/>
    <w:rsid w:val="00B5656C"/>
    <w:rsid w:val="00B632FB"/>
    <w:rsid w:val="00B72A28"/>
    <w:rsid w:val="00B75950"/>
    <w:rsid w:val="00B764EF"/>
    <w:rsid w:val="00B97786"/>
    <w:rsid w:val="00BA3902"/>
    <w:rsid w:val="00BB3683"/>
    <w:rsid w:val="00BD1036"/>
    <w:rsid w:val="00C33BA8"/>
    <w:rsid w:val="00C6025D"/>
    <w:rsid w:val="00C61D3C"/>
    <w:rsid w:val="00CA1566"/>
    <w:rsid w:val="00CB5C7C"/>
    <w:rsid w:val="00CD5438"/>
    <w:rsid w:val="00CE7E75"/>
    <w:rsid w:val="00D00B4E"/>
    <w:rsid w:val="00D1598A"/>
    <w:rsid w:val="00D535E9"/>
    <w:rsid w:val="00D64B53"/>
    <w:rsid w:val="00D800B7"/>
    <w:rsid w:val="00D832C8"/>
    <w:rsid w:val="00D951E2"/>
    <w:rsid w:val="00D95C1C"/>
    <w:rsid w:val="00DC0653"/>
    <w:rsid w:val="00DD6366"/>
    <w:rsid w:val="00E07A7C"/>
    <w:rsid w:val="00E12B42"/>
    <w:rsid w:val="00E66C4F"/>
    <w:rsid w:val="00E72DD9"/>
    <w:rsid w:val="00E94745"/>
    <w:rsid w:val="00ED1151"/>
    <w:rsid w:val="00EF72E8"/>
    <w:rsid w:val="00F01001"/>
    <w:rsid w:val="00F04E77"/>
    <w:rsid w:val="00F30D51"/>
    <w:rsid w:val="00F331F6"/>
    <w:rsid w:val="00F3672F"/>
    <w:rsid w:val="00F4014B"/>
    <w:rsid w:val="00FB6B4B"/>
    <w:rsid w:val="00FC1BEB"/>
    <w:rsid w:val="00FD094B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469D685E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D00B4E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D00B4E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771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4</cp:revision>
  <cp:lastPrinted>2019-03-16T17:07:00Z</cp:lastPrinted>
  <dcterms:created xsi:type="dcterms:W3CDTF">2026-07-06T08:51:00Z</dcterms:created>
  <dcterms:modified xsi:type="dcterms:W3CDTF">2026-07-06T08:52:00Z</dcterms:modified>
  <cp:category>Blanko</cp:category>
</cp:coreProperties>
</file>